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62746" w14:textId="0C5D7E45" w:rsidR="00E44A9F" w:rsidRPr="00831545" w:rsidRDefault="00E44A9F" w:rsidP="00E44A9F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831545">
        <w:rPr>
          <w:b/>
          <w:bCs/>
          <w:sz w:val="24"/>
          <w:szCs w:val="24"/>
          <w:u w:val="single"/>
        </w:rPr>
        <w:t xml:space="preserve">Motion adoptée par les collègues présents à </w:t>
      </w:r>
      <w:r w:rsidR="009F3EB2" w:rsidRPr="00831545">
        <w:rPr>
          <w:b/>
          <w:bCs/>
          <w:sz w:val="24"/>
          <w:szCs w:val="24"/>
          <w:u w:val="single"/>
        </w:rPr>
        <w:t>l</w:t>
      </w:r>
      <w:r w:rsidRPr="00831545">
        <w:rPr>
          <w:b/>
          <w:bCs/>
          <w:sz w:val="24"/>
          <w:szCs w:val="24"/>
          <w:u w:val="single"/>
        </w:rPr>
        <w:t>a réunion d’information syndicale du SNUDI-FO</w:t>
      </w:r>
    </w:p>
    <w:p w14:paraId="0D7DA2F1" w14:textId="75142EA1" w:rsidR="00E44A9F" w:rsidRPr="00831545" w:rsidRDefault="00E44A9F" w:rsidP="00E44A9F">
      <w:pPr>
        <w:jc w:val="center"/>
        <w:rPr>
          <w:rFonts w:ascii="Arial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831545">
        <w:rPr>
          <w:b/>
          <w:bCs/>
          <w:sz w:val="24"/>
          <w:szCs w:val="24"/>
          <w:u w:val="single"/>
        </w:rPr>
        <w:t>à</w:t>
      </w:r>
      <w:proofErr w:type="gramEnd"/>
      <w:r w:rsidRPr="00831545">
        <w:rPr>
          <w:b/>
          <w:bCs/>
          <w:sz w:val="24"/>
          <w:szCs w:val="24"/>
          <w:u w:val="single"/>
        </w:rPr>
        <w:t xml:space="preserve"> Bron le 8 novembre 2019.</w:t>
      </w:r>
    </w:p>
    <w:p w14:paraId="27E0AA6E" w14:textId="44BC71AE" w:rsidR="00E44A9F" w:rsidRPr="00831545" w:rsidRDefault="00E44A9F" w:rsidP="009E3496">
      <w:pPr>
        <w:pStyle w:val="Default"/>
        <w:jc w:val="both"/>
      </w:pPr>
      <w:r w:rsidRPr="00831545">
        <w:t>Nous</w:t>
      </w:r>
      <w:r w:rsidR="009E3496" w:rsidRPr="00831545">
        <w:t>, 28</w:t>
      </w:r>
      <w:r w:rsidRPr="00831545">
        <w:t xml:space="preserve"> enseignants du premie</w:t>
      </w:r>
      <w:r w:rsidR="004A3BC4">
        <w:t xml:space="preserve">r </w:t>
      </w:r>
      <w:r w:rsidRPr="00831545">
        <w:t xml:space="preserve">degré réunis à Bron le 8 novembre 2019, </w:t>
      </w:r>
      <w:r w:rsidR="009E3496" w:rsidRPr="00831545">
        <w:t>syndiqués au SNUDI-FO, au SNUipp, au SGEN CFDT, au SNES FSU et non syndiqués,</w:t>
      </w:r>
      <w:r w:rsidR="00FA4F94">
        <w:t xml:space="preserve"> venus de 10 écoles sur les 13 de la ville de Bron,</w:t>
      </w:r>
      <w:r w:rsidR="009E3496" w:rsidRPr="00831545">
        <w:t xml:space="preserve"> </w:t>
      </w:r>
      <w:r w:rsidRPr="00831545">
        <w:t>avons pris connaissance du projet de réforme des retraites Macron-Delevoye.</w:t>
      </w:r>
    </w:p>
    <w:p w14:paraId="4B7E8CF2" w14:textId="598F9EF2" w:rsidR="00C55C08" w:rsidRPr="00831545" w:rsidRDefault="00E44A9F" w:rsidP="009E3496">
      <w:pPr>
        <w:pStyle w:val="Default"/>
      </w:pPr>
      <w:r w:rsidRPr="00831545">
        <w:br/>
        <w:t>- Ce projet</w:t>
      </w:r>
      <w:r w:rsidR="00C55C08" w:rsidRPr="00831545">
        <w:t>, c’est la liquidation de notre régime de retraite et de son calcul basé sur 75% des six derniers mois de carrière.</w:t>
      </w:r>
    </w:p>
    <w:p w14:paraId="70F6FE3F" w14:textId="12473891" w:rsidR="00E44A9F" w:rsidRPr="00831545" w:rsidRDefault="00C55C08" w:rsidP="009E3496">
      <w:pPr>
        <w:pStyle w:val="Default"/>
        <w:rPr>
          <w:b/>
          <w:bCs/>
        </w:rPr>
      </w:pPr>
      <w:r w:rsidRPr="00831545">
        <w:t>- Il</w:t>
      </w:r>
      <w:r w:rsidR="00E44A9F" w:rsidRPr="00831545">
        <w:t xml:space="preserve"> permettrait aux différents gouvernements de baisser chaque année notre retraite en diminuant la valeur du point.</w:t>
      </w:r>
      <w:r w:rsidR="00E44A9F" w:rsidRPr="00831545">
        <w:br/>
        <w:t>- Ce serait une diminution de nos retraites pouvant aller jusqu’à 40%.</w:t>
      </w:r>
      <w:r w:rsidR="00E44A9F" w:rsidRPr="00831545">
        <w:br/>
        <w:t> </w:t>
      </w:r>
      <w:r w:rsidR="00E44A9F" w:rsidRPr="00831545">
        <w:br/>
      </w:r>
      <w:r w:rsidR="00E44A9F" w:rsidRPr="00831545">
        <w:rPr>
          <w:b/>
          <w:bCs/>
        </w:rPr>
        <w:t>Nous refusons tout régime par points et exigeons le maintien du code des pensions et des 42 régimes existants.  Nous demandons donc le retrait du projet Macron-Delevoye.</w:t>
      </w:r>
    </w:p>
    <w:p w14:paraId="00A20E04" w14:textId="77777777" w:rsidR="00E44A9F" w:rsidRPr="00831545" w:rsidRDefault="00E44A9F" w:rsidP="00E44A9F">
      <w:pPr>
        <w:pStyle w:val="Default"/>
        <w:rPr>
          <w:b/>
          <w:bCs/>
        </w:rPr>
      </w:pPr>
    </w:p>
    <w:p w14:paraId="7F9A2DA0" w14:textId="77777777" w:rsidR="002025DE" w:rsidRDefault="00E44A9F" w:rsidP="00831545">
      <w:pPr>
        <w:jc w:val="both"/>
        <w:rPr>
          <w:b/>
          <w:bCs/>
          <w:sz w:val="24"/>
          <w:szCs w:val="24"/>
        </w:rPr>
      </w:pPr>
      <w:r w:rsidRPr="00831545">
        <w:rPr>
          <w:b/>
          <w:bCs/>
          <w:sz w:val="24"/>
          <w:szCs w:val="24"/>
        </w:rPr>
        <w:t>Considérant</w:t>
      </w:r>
      <w:r w:rsidR="00F52A18" w:rsidRPr="00831545">
        <w:rPr>
          <w:b/>
          <w:bCs/>
          <w:sz w:val="24"/>
          <w:szCs w:val="24"/>
        </w:rPr>
        <w:t> :</w:t>
      </w:r>
    </w:p>
    <w:p w14:paraId="1594A4F6" w14:textId="7B261901" w:rsidR="00AF2E50" w:rsidRPr="00831545" w:rsidRDefault="00E44A9F" w:rsidP="00831545">
      <w:pPr>
        <w:jc w:val="both"/>
        <w:rPr>
          <w:b/>
          <w:bCs/>
          <w:sz w:val="24"/>
          <w:szCs w:val="24"/>
        </w:rPr>
      </w:pPr>
      <w:proofErr w:type="gramStart"/>
      <w:r w:rsidRPr="00831545">
        <w:rPr>
          <w:b/>
          <w:bCs/>
          <w:sz w:val="24"/>
          <w:szCs w:val="24"/>
        </w:rPr>
        <w:t>les</w:t>
      </w:r>
      <w:proofErr w:type="gramEnd"/>
      <w:r w:rsidRPr="00831545">
        <w:rPr>
          <w:b/>
          <w:bCs/>
          <w:sz w:val="24"/>
          <w:szCs w:val="24"/>
        </w:rPr>
        <w:t xml:space="preserve"> appels</w:t>
      </w:r>
      <w:r w:rsidRPr="00831545">
        <w:rPr>
          <w:sz w:val="24"/>
          <w:szCs w:val="24"/>
        </w:rPr>
        <w:t xml:space="preserve"> </w:t>
      </w:r>
    </w:p>
    <w:p w14:paraId="7A38C8E6" w14:textId="02892AD7" w:rsidR="007F1197" w:rsidRPr="00831545" w:rsidRDefault="00AF2E50" w:rsidP="00E44A9F">
      <w:pPr>
        <w:jc w:val="both"/>
        <w:rPr>
          <w:sz w:val="24"/>
          <w:szCs w:val="24"/>
        </w:rPr>
      </w:pPr>
      <w:r w:rsidRPr="00831545">
        <w:rPr>
          <w:sz w:val="24"/>
          <w:szCs w:val="24"/>
        </w:rPr>
        <w:t>-</w:t>
      </w:r>
      <w:r w:rsidR="00E44A9F" w:rsidRPr="00831545">
        <w:rPr>
          <w:sz w:val="24"/>
          <w:szCs w:val="24"/>
        </w:rPr>
        <w:t xml:space="preserve">des fédérations </w:t>
      </w:r>
      <w:r w:rsidR="00E44A9F" w:rsidRPr="00831545">
        <w:rPr>
          <w:b/>
          <w:bCs/>
          <w:sz w:val="24"/>
          <w:szCs w:val="24"/>
        </w:rPr>
        <w:t>SUD</w:t>
      </w:r>
      <w:r w:rsidR="00E44A9F" w:rsidRPr="00831545">
        <w:rPr>
          <w:sz w:val="24"/>
          <w:szCs w:val="24"/>
        </w:rPr>
        <w:t xml:space="preserve"> et </w:t>
      </w:r>
      <w:r w:rsidR="00E44A9F" w:rsidRPr="00831545">
        <w:rPr>
          <w:b/>
          <w:bCs/>
          <w:sz w:val="24"/>
          <w:szCs w:val="24"/>
        </w:rPr>
        <w:t>FO</w:t>
      </w:r>
      <w:r w:rsidR="00E44A9F" w:rsidRPr="00831545">
        <w:rPr>
          <w:sz w:val="24"/>
          <w:szCs w:val="24"/>
        </w:rPr>
        <w:t xml:space="preserve"> de la SNCF,</w:t>
      </w:r>
    </w:p>
    <w:p w14:paraId="1ECB4432" w14:textId="633D39CB" w:rsidR="007F1197" w:rsidRPr="00831545" w:rsidRDefault="009E3496" w:rsidP="00E44A9F">
      <w:pPr>
        <w:jc w:val="both"/>
        <w:rPr>
          <w:sz w:val="24"/>
          <w:szCs w:val="24"/>
        </w:rPr>
      </w:pPr>
      <w:r w:rsidRPr="00831545">
        <w:rPr>
          <w:sz w:val="24"/>
          <w:szCs w:val="24"/>
        </w:rPr>
        <w:t xml:space="preserve"> </w:t>
      </w:r>
      <w:r w:rsidR="00AF2E50" w:rsidRPr="00831545">
        <w:rPr>
          <w:sz w:val="24"/>
          <w:szCs w:val="24"/>
        </w:rPr>
        <w:t>-</w:t>
      </w:r>
      <w:r w:rsidRPr="00831545">
        <w:rPr>
          <w:sz w:val="24"/>
          <w:szCs w:val="24"/>
        </w:rPr>
        <w:t xml:space="preserve">du CCN de la </w:t>
      </w:r>
      <w:r w:rsidRPr="00831545">
        <w:rPr>
          <w:b/>
          <w:bCs/>
          <w:sz w:val="24"/>
          <w:szCs w:val="24"/>
        </w:rPr>
        <w:t>CGT</w:t>
      </w:r>
      <w:r w:rsidRPr="00831545">
        <w:rPr>
          <w:sz w:val="24"/>
          <w:szCs w:val="24"/>
        </w:rPr>
        <w:t>,</w:t>
      </w:r>
    </w:p>
    <w:p w14:paraId="6CE686BA" w14:textId="21EEF4D6" w:rsidR="007F1197" w:rsidRPr="00831545" w:rsidRDefault="00E44A9F" w:rsidP="00E44A9F">
      <w:pPr>
        <w:jc w:val="both"/>
        <w:rPr>
          <w:sz w:val="24"/>
          <w:szCs w:val="24"/>
        </w:rPr>
      </w:pPr>
      <w:r w:rsidRPr="00831545">
        <w:rPr>
          <w:sz w:val="24"/>
          <w:szCs w:val="24"/>
        </w:rPr>
        <w:t xml:space="preserve"> </w:t>
      </w:r>
      <w:r w:rsidR="00AF2E50" w:rsidRPr="00831545">
        <w:rPr>
          <w:sz w:val="24"/>
          <w:szCs w:val="24"/>
        </w:rPr>
        <w:t>-</w:t>
      </w:r>
      <w:r w:rsidR="009E3496" w:rsidRPr="00831545">
        <w:rPr>
          <w:sz w:val="24"/>
          <w:szCs w:val="24"/>
        </w:rPr>
        <w:t xml:space="preserve">de la FNME </w:t>
      </w:r>
      <w:r w:rsidR="009E3496" w:rsidRPr="00831545">
        <w:rPr>
          <w:b/>
          <w:bCs/>
          <w:sz w:val="24"/>
          <w:szCs w:val="24"/>
        </w:rPr>
        <w:t>CGT</w:t>
      </w:r>
      <w:r w:rsidR="009E3496" w:rsidRPr="00831545">
        <w:rPr>
          <w:sz w:val="24"/>
          <w:szCs w:val="24"/>
        </w:rPr>
        <w:t xml:space="preserve"> (mines et énergie), </w:t>
      </w:r>
    </w:p>
    <w:p w14:paraId="67337668" w14:textId="3CCA8AB6" w:rsidR="00C64683" w:rsidRPr="00831545" w:rsidRDefault="00C64683" w:rsidP="00E44A9F">
      <w:pPr>
        <w:jc w:val="both"/>
        <w:rPr>
          <w:b/>
          <w:bCs/>
          <w:sz w:val="24"/>
          <w:szCs w:val="24"/>
        </w:rPr>
      </w:pPr>
      <w:r w:rsidRPr="00831545">
        <w:rPr>
          <w:sz w:val="24"/>
          <w:szCs w:val="24"/>
        </w:rPr>
        <w:t xml:space="preserve">-de la fédération </w:t>
      </w:r>
      <w:r w:rsidRPr="00831545">
        <w:rPr>
          <w:b/>
          <w:bCs/>
          <w:sz w:val="24"/>
          <w:szCs w:val="24"/>
        </w:rPr>
        <w:t>CGT</w:t>
      </w:r>
      <w:r w:rsidRPr="00831545">
        <w:rPr>
          <w:sz w:val="24"/>
          <w:szCs w:val="24"/>
        </w:rPr>
        <w:t xml:space="preserve"> des services publics (territoriaux),</w:t>
      </w:r>
      <w:r w:rsidRPr="00831545">
        <w:rPr>
          <w:b/>
          <w:bCs/>
          <w:sz w:val="24"/>
          <w:szCs w:val="24"/>
        </w:rPr>
        <w:t xml:space="preserve"> </w:t>
      </w:r>
    </w:p>
    <w:p w14:paraId="36A02FF4" w14:textId="0D84DB0C" w:rsidR="007F1197" w:rsidRPr="00831545" w:rsidRDefault="00AF2E50" w:rsidP="00E44A9F">
      <w:pPr>
        <w:jc w:val="both"/>
        <w:rPr>
          <w:sz w:val="24"/>
          <w:szCs w:val="24"/>
        </w:rPr>
      </w:pPr>
      <w:r w:rsidRPr="00831545">
        <w:rPr>
          <w:sz w:val="24"/>
          <w:szCs w:val="24"/>
        </w:rPr>
        <w:t>-</w:t>
      </w:r>
      <w:r w:rsidR="00E44A9F" w:rsidRPr="00831545">
        <w:rPr>
          <w:sz w:val="24"/>
          <w:szCs w:val="24"/>
        </w:rPr>
        <w:t xml:space="preserve">de l’AG départementale des syndicats </w:t>
      </w:r>
      <w:r w:rsidR="00E44A9F" w:rsidRPr="00831545">
        <w:rPr>
          <w:b/>
          <w:bCs/>
          <w:sz w:val="24"/>
          <w:szCs w:val="24"/>
        </w:rPr>
        <w:t>CGT</w:t>
      </w:r>
      <w:r w:rsidR="00E44A9F" w:rsidRPr="00831545">
        <w:rPr>
          <w:sz w:val="24"/>
          <w:szCs w:val="24"/>
        </w:rPr>
        <w:t xml:space="preserve"> des Bouches du Rhône, </w:t>
      </w:r>
    </w:p>
    <w:p w14:paraId="369F02F3" w14:textId="471A908D" w:rsidR="00831545" w:rsidRPr="00831545" w:rsidRDefault="00E44A9F" w:rsidP="00831545">
      <w:pPr>
        <w:jc w:val="both"/>
        <w:rPr>
          <w:sz w:val="24"/>
          <w:szCs w:val="24"/>
        </w:rPr>
      </w:pPr>
      <w:proofErr w:type="gramStart"/>
      <w:r w:rsidRPr="00831545">
        <w:rPr>
          <w:b/>
          <w:bCs/>
          <w:sz w:val="24"/>
          <w:szCs w:val="24"/>
        </w:rPr>
        <w:t>la</w:t>
      </w:r>
      <w:proofErr w:type="gramEnd"/>
      <w:r w:rsidRPr="00831545">
        <w:rPr>
          <w:b/>
          <w:bCs/>
          <w:sz w:val="24"/>
          <w:szCs w:val="24"/>
        </w:rPr>
        <w:t xml:space="preserve"> prise de</w:t>
      </w:r>
      <w:r w:rsidRPr="00831545">
        <w:rPr>
          <w:sz w:val="24"/>
          <w:szCs w:val="24"/>
        </w:rPr>
        <w:t xml:space="preserve"> </w:t>
      </w:r>
      <w:r w:rsidRPr="00831545">
        <w:rPr>
          <w:b/>
          <w:bCs/>
          <w:sz w:val="24"/>
          <w:szCs w:val="24"/>
        </w:rPr>
        <w:t>position</w:t>
      </w:r>
      <w:r w:rsidRPr="00831545">
        <w:rPr>
          <w:sz w:val="24"/>
          <w:szCs w:val="24"/>
        </w:rPr>
        <w:t xml:space="preserve"> du Comité national de la </w:t>
      </w:r>
      <w:r w:rsidR="006153B1" w:rsidRPr="00831545">
        <w:rPr>
          <w:sz w:val="24"/>
          <w:szCs w:val="24"/>
        </w:rPr>
        <w:t>fédération</w:t>
      </w:r>
      <w:r w:rsidRPr="00831545">
        <w:rPr>
          <w:sz w:val="24"/>
          <w:szCs w:val="24"/>
        </w:rPr>
        <w:t xml:space="preserve"> </w:t>
      </w:r>
      <w:r w:rsidRPr="00831545">
        <w:rPr>
          <w:b/>
          <w:bCs/>
          <w:sz w:val="24"/>
          <w:szCs w:val="24"/>
        </w:rPr>
        <w:t>FO</w:t>
      </w:r>
      <w:r w:rsidRPr="00831545">
        <w:rPr>
          <w:sz w:val="24"/>
          <w:szCs w:val="24"/>
        </w:rPr>
        <w:t xml:space="preserve"> des services publics et de santé, </w:t>
      </w:r>
    </w:p>
    <w:p w14:paraId="5E4A6292" w14:textId="0A2D3297" w:rsidR="00831545" w:rsidRPr="00831545" w:rsidRDefault="00E44A9F" w:rsidP="00831545">
      <w:pPr>
        <w:jc w:val="both"/>
        <w:rPr>
          <w:sz w:val="24"/>
          <w:szCs w:val="24"/>
        </w:rPr>
      </w:pPr>
      <w:proofErr w:type="gramStart"/>
      <w:r w:rsidRPr="00831545">
        <w:rPr>
          <w:b/>
          <w:bCs/>
          <w:sz w:val="24"/>
          <w:szCs w:val="24"/>
        </w:rPr>
        <w:t>le</w:t>
      </w:r>
      <w:proofErr w:type="gramEnd"/>
      <w:r w:rsidRPr="00831545">
        <w:rPr>
          <w:b/>
          <w:bCs/>
          <w:sz w:val="24"/>
          <w:szCs w:val="24"/>
        </w:rPr>
        <w:t xml:space="preserve"> communiqué commun des URIF</w:t>
      </w:r>
      <w:r w:rsidR="00AF2E50" w:rsidRPr="00831545">
        <w:rPr>
          <w:b/>
          <w:bCs/>
          <w:sz w:val="24"/>
          <w:szCs w:val="24"/>
        </w:rPr>
        <w:t>( CGT, FO, FSU, SOLIDAIRE</w:t>
      </w:r>
      <w:r w:rsidRPr="00831545">
        <w:rPr>
          <w:b/>
          <w:bCs/>
          <w:sz w:val="24"/>
          <w:szCs w:val="24"/>
        </w:rPr>
        <w:t>,</w:t>
      </w:r>
      <w:r w:rsidR="00AF2E50" w:rsidRPr="00831545">
        <w:rPr>
          <w:b/>
          <w:bCs/>
          <w:sz w:val="24"/>
          <w:szCs w:val="24"/>
        </w:rPr>
        <w:t xml:space="preserve"> UNEF, UNL)</w:t>
      </w:r>
      <w:r w:rsidR="00705F63" w:rsidRPr="00831545">
        <w:rPr>
          <w:sz w:val="24"/>
          <w:szCs w:val="24"/>
        </w:rPr>
        <w:t>,</w:t>
      </w:r>
    </w:p>
    <w:p w14:paraId="29BAB59E" w14:textId="77777777" w:rsidR="00AF2E50" w:rsidRPr="00831545" w:rsidRDefault="00AF2E50" w:rsidP="00831545">
      <w:pPr>
        <w:jc w:val="both"/>
        <w:rPr>
          <w:sz w:val="24"/>
          <w:szCs w:val="24"/>
        </w:rPr>
      </w:pPr>
      <w:proofErr w:type="gramStart"/>
      <w:r w:rsidRPr="00831545">
        <w:rPr>
          <w:b/>
          <w:bCs/>
          <w:sz w:val="24"/>
          <w:szCs w:val="24"/>
        </w:rPr>
        <w:t>les</w:t>
      </w:r>
      <w:proofErr w:type="gramEnd"/>
      <w:r w:rsidRPr="00831545">
        <w:rPr>
          <w:b/>
          <w:bCs/>
          <w:sz w:val="24"/>
          <w:szCs w:val="24"/>
        </w:rPr>
        <w:t xml:space="preserve"> appels intersyndicaux</w:t>
      </w:r>
      <w:r w:rsidRPr="00831545">
        <w:rPr>
          <w:sz w:val="24"/>
          <w:szCs w:val="24"/>
        </w:rPr>
        <w:t xml:space="preserve"> </w:t>
      </w:r>
    </w:p>
    <w:p w14:paraId="55CB1FED" w14:textId="7AD627DD" w:rsidR="00AF2E50" w:rsidRPr="00831545" w:rsidRDefault="00AF2E50" w:rsidP="00E44A9F">
      <w:pPr>
        <w:jc w:val="both"/>
        <w:rPr>
          <w:sz w:val="24"/>
          <w:szCs w:val="24"/>
        </w:rPr>
      </w:pPr>
      <w:r w:rsidRPr="00831545">
        <w:rPr>
          <w:sz w:val="24"/>
          <w:szCs w:val="24"/>
        </w:rPr>
        <w:t>-du secteur de la chimie,</w:t>
      </w:r>
    </w:p>
    <w:p w14:paraId="423A7B78" w14:textId="753DBAA7" w:rsidR="00AF2E50" w:rsidRPr="00831545" w:rsidRDefault="00AF2E50" w:rsidP="00E44A9F">
      <w:pPr>
        <w:jc w:val="both"/>
        <w:rPr>
          <w:sz w:val="24"/>
          <w:szCs w:val="24"/>
        </w:rPr>
      </w:pPr>
      <w:r w:rsidRPr="00831545">
        <w:rPr>
          <w:sz w:val="24"/>
          <w:szCs w:val="24"/>
        </w:rPr>
        <w:t>-de la sécurité sociale,</w:t>
      </w:r>
    </w:p>
    <w:p w14:paraId="4BB99970" w14:textId="1D7CDA06" w:rsidR="00AF2E50" w:rsidRPr="00831545" w:rsidRDefault="00AF2E50" w:rsidP="00E44A9F">
      <w:pPr>
        <w:jc w:val="both"/>
        <w:rPr>
          <w:sz w:val="24"/>
          <w:szCs w:val="24"/>
        </w:rPr>
      </w:pPr>
      <w:proofErr w:type="gramStart"/>
      <w:r w:rsidRPr="00831545">
        <w:rPr>
          <w:b/>
          <w:bCs/>
          <w:sz w:val="24"/>
          <w:szCs w:val="24"/>
        </w:rPr>
        <w:t>les</w:t>
      </w:r>
      <w:proofErr w:type="gramEnd"/>
      <w:r w:rsidR="00E44A9F" w:rsidRPr="00831545">
        <w:rPr>
          <w:b/>
          <w:bCs/>
          <w:sz w:val="24"/>
          <w:szCs w:val="24"/>
        </w:rPr>
        <w:t xml:space="preserve"> multiples appels inter syndicaux (CGT, FO, FSU, SUD, CNT, UNL, UNEF</w:t>
      </w:r>
      <w:r w:rsidR="00E44A9F" w:rsidRPr="00831545">
        <w:rPr>
          <w:sz w:val="24"/>
          <w:szCs w:val="24"/>
        </w:rPr>
        <w:t xml:space="preserve">) qui surgissent dans toute la </w:t>
      </w:r>
      <w:r w:rsidRPr="00831545">
        <w:rPr>
          <w:sz w:val="24"/>
          <w:szCs w:val="24"/>
        </w:rPr>
        <w:t>France</w:t>
      </w:r>
      <w:r w:rsidR="009C2FC1" w:rsidRPr="00831545">
        <w:rPr>
          <w:sz w:val="24"/>
          <w:szCs w:val="24"/>
        </w:rPr>
        <w:t xml:space="preserve"> dans le premier et le second degré</w:t>
      </w:r>
    </w:p>
    <w:p w14:paraId="64006267" w14:textId="38DF4090" w:rsidR="00E44A9F" w:rsidRPr="00831545" w:rsidRDefault="00E44A9F" w:rsidP="00E44A9F">
      <w:pPr>
        <w:jc w:val="both"/>
        <w:rPr>
          <w:b/>
          <w:bCs/>
          <w:sz w:val="24"/>
          <w:szCs w:val="24"/>
        </w:rPr>
      </w:pPr>
      <w:proofErr w:type="gramStart"/>
      <w:r w:rsidRPr="00831545">
        <w:rPr>
          <w:b/>
          <w:bCs/>
          <w:sz w:val="24"/>
          <w:szCs w:val="24"/>
        </w:rPr>
        <w:t>qui</w:t>
      </w:r>
      <w:proofErr w:type="gramEnd"/>
      <w:r w:rsidRPr="00831545">
        <w:rPr>
          <w:b/>
          <w:bCs/>
          <w:sz w:val="24"/>
          <w:szCs w:val="24"/>
        </w:rPr>
        <w:t xml:space="preserve"> appellent tous à la grève reconductible à compter du 5 décembre pour la conservation des 42 régimes de retraite et l’abandon du projet de retraite universelle Macron-Delevoye.</w:t>
      </w:r>
      <w:r w:rsidR="009E3496" w:rsidRPr="00831545">
        <w:rPr>
          <w:b/>
          <w:bCs/>
          <w:sz w:val="24"/>
          <w:szCs w:val="24"/>
        </w:rPr>
        <w:t xml:space="preserve"> </w:t>
      </w:r>
    </w:p>
    <w:p w14:paraId="14D115F9" w14:textId="07152F62" w:rsidR="00E44A9F" w:rsidRPr="00831545" w:rsidRDefault="00E44A9F" w:rsidP="00E44A9F">
      <w:pPr>
        <w:jc w:val="both"/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 w:rsidRPr="00831545">
        <w:rPr>
          <w:b/>
          <w:bCs/>
          <w:sz w:val="24"/>
          <w:szCs w:val="24"/>
        </w:rPr>
        <w:t xml:space="preserve">Considérant que les journées d’action et les grèves par secteurs isolés ont fait preuve de leur </w:t>
      </w:r>
      <w:r w:rsidR="00B96106" w:rsidRPr="00831545">
        <w:rPr>
          <w:b/>
          <w:bCs/>
          <w:sz w:val="24"/>
          <w:szCs w:val="24"/>
        </w:rPr>
        <w:t>in</w:t>
      </w:r>
      <w:r w:rsidRPr="00831545">
        <w:rPr>
          <w:b/>
          <w:bCs/>
          <w:sz w:val="24"/>
          <w:szCs w:val="24"/>
        </w:rPr>
        <w:t>efficacité, nous affirmons que</w:t>
      </w:r>
      <w:r w:rsidRPr="00831545">
        <w:rPr>
          <w:sz w:val="24"/>
          <w:szCs w:val="24"/>
        </w:rPr>
        <w:t xml:space="preserve"> </w:t>
      </w:r>
      <w:r w:rsidRPr="00831545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les syndicats  appelant à la grève illimitée à partir du 5 décembre 2019 pour le maintien de</w:t>
      </w:r>
      <w:r w:rsidR="00FB4C0E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34E8B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nos</w:t>
      </w:r>
      <w:r w:rsidRPr="00831545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régime</w:t>
      </w:r>
      <w:r w:rsidR="00134E8B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831545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de retraite ont raison !</w:t>
      </w:r>
    </w:p>
    <w:p w14:paraId="3B395DEB" w14:textId="16BD4A9D" w:rsidR="009C2FC1" w:rsidRPr="00831545" w:rsidRDefault="009C2FC1" w:rsidP="008F3D07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831545">
        <w:rPr>
          <w:rFonts w:asciiTheme="minorHAnsi" w:hAnsiTheme="minorHAnsi" w:cstheme="minorHAnsi"/>
          <w:b/>
          <w:bCs/>
          <w:color w:val="201F1E"/>
        </w:rPr>
        <w:t xml:space="preserve">Nous </w:t>
      </w:r>
      <w:r w:rsidR="008F3D07" w:rsidRPr="00831545">
        <w:rPr>
          <w:rFonts w:asciiTheme="minorHAnsi" w:hAnsiTheme="minorHAnsi" w:cstheme="minorHAnsi"/>
          <w:b/>
          <w:bCs/>
          <w:color w:val="201F1E"/>
        </w:rPr>
        <w:t>décidons en lien avec cette situation</w:t>
      </w:r>
      <w:r w:rsidR="00E309B6" w:rsidRPr="00831545">
        <w:rPr>
          <w:rFonts w:asciiTheme="minorHAnsi" w:hAnsiTheme="minorHAnsi" w:cstheme="minorHAnsi"/>
          <w:b/>
          <w:bCs/>
          <w:color w:val="201F1E"/>
        </w:rPr>
        <w:t> :</w:t>
      </w:r>
    </w:p>
    <w:p w14:paraId="57AFF71A" w14:textId="48B8AD6B" w:rsidR="008F3D07" w:rsidRPr="00831545" w:rsidRDefault="009C2FC1" w:rsidP="009C2FC1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831545">
        <w:rPr>
          <w:rFonts w:asciiTheme="minorHAnsi" w:hAnsiTheme="minorHAnsi" w:cstheme="minorHAnsi"/>
          <w:color w:val="201F1E"/>
        </w:rPr>
        <w:t>-</w:t>
      </w:r>
      <w:r w:rsidR="008F3D07" w:rsidRPr="00831545">
        <w:rPr>
          <w:rFonts w:asciiTheme="minorHAnsi" w:hAnsiTheme="minorHAnsi" w:cstheme="minorHAnsi"/>
          <w:color w:val="201F1E"/>
        </w:rPr>
        <w:t>de nous engager dans la préparation de la grève à partir du 5</w:t>
      </w:r>
      <w:r w:rsidR="00B67B0C" w:rsidRPr="00831545">
        <w:rPr>
          <w:rFonts w:asciiTheme="minorHAnsi" w:hAnsiTheme="minorHAnsi" w:cstheme="minorHAnsi"/>
          <w:color w:val="201F1E"/>
        </w:rPr>
        <w:t xml:space="preserve"> </w:t>
      </w:r>
      <w:r w:rsidRPr="00831545">
        <w:rPr>
          <w:rFonts w:asciiTheme="minorHAnsi" w:hAnsiTheme="minorHAnsi" w:cstheme="minorHAnsi"/>
          <w:color w:val="201F1E"/>
        </w:rPr>
        <w:t xml:space="preserve">décembre </w:t>
      </w:r>
      <w:r w:rsidR="008F3D07" w:rsidRPr="00831545">
        <w:rPr>
          <w:rFonts w:asciiTheme="minorHAnsi" w:hAnsiTheme="minorHAnsi" w:cstheme="minorHAnsi"/>
          <w:color w:val="201F1E"/>
        </w:rPr>
        <w:t xml:space="preserve"> pour obtenir le retrait du projet Macron sur les retraites. </w:t>
      </w:r>
    </w:p>
    <w:p w14:paraId="7D767016" w14:textId="23326638" w:rsidR="009C2FC1" w:rsidRPr="00831545" w:rsidRDefault="009C2FC1" w:rsidP="009C2FC1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831545">
        <w:rPr>
          <w:rFonts w:asciiTheme="minorHAnsi" w:hAnsiTheme="minorHAnsi" w:cstheme="minorHAnsi"/>
          <w:color w:val="201F1E"/>
        </w:rPr>
        <w:lastRenderedPageBreak/>
        <w:t>-</w:t>
      </w:r>
      <w:r w:rsidR="008F3D07" w:rsidRPr="00831545">
        <w:rPr>
          <w:rFonts w:asciiTheme="minorHAnsi" w:hAnsiTheme="minorHAnsi" w:cstheme="minorHAnsi"/>
          <w:color w:val="201F1E"/>
        </w:rPr>
        <w:t>de désigner des correspondants dans chaque école afin de faire circuler au mieux toutes les informations concernant la prépa</w:t>
      </w:r>
      <w:r w:rsidR="003458BD" w:rsidRPr="00831545">
        <w:rPr>
          <w:rFonts w:asciiTheme="minorHAnsi" w:hAnsiTheme="minorHAnsi" w:cstheme="minorHAnsi"/>
          <w:color w:val="201F1E"/>
        </w:rPr>
        <w:t>ration</w:t>
      </w:r>
      <w:r w:rsidR="008F3D07" w:rsidRPr="00831545">
        <w:rPr>
          <w:rFonts w:asciiTheme="minorHAnsi" w:hAnsiTheme="minorHAnsi" w:cstheme="minorHAnsi"/>
          <w:color w:val="201F1E"/>
        </w:rPr>
        <w:t xml:space="preserve"> de la grève à partir du 5 (résolutions, motions...).</w:t>
      </w:r>
    </w:p>
    <w:p w14:paraId="69A3178D" w14:textId="43B6F587" w:rsidR="008F3D07" w:rsidRPr="00831545" w:rsidRDefault="009C2FC1" w:rsidP="009C2FC1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831545">
        <w:rPr>
          <w:rFonts w:asciiTheme="minorHAnsi" w:hAnsiTheme="minorHAnsi" w:cstheme="minorHAnsi"/>
          <w:color w:val="201F1E"/>
        </w:rPr>
        <w:t>-</w:t>
      </w:r>
      <w:r w:rsidR="008F3D07" w:rsidRPr="00831545">
        <w:rPr>
          <w:rFonts w:asciiTheme="minorHAnsi" w:hAnsiTheme="minorHAnsi" w:cstheme="minorHAnsi"/>
          <w:color w:val="201F1E"/>
        </w:rPr>
        <w:t>de nous réunir dans les écoles avant le 5 pour consulter les équipes sur la reconduction.</w:t>
      </w:r>
    </w:p>
    <w:p w14:paraId="26A890C6" w14:textId="77C5629B" w:rsidR="008F3D07" w:rsidRPr="00831545" w:rsidRDefault="009C2FC1" w:rsidP="008F3D07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831545">
        <w:rPr>
          <w:rFonts w:asciiTheme="minorHAnsi" w:hAnsiTheme="minorHAnsi" w:cstheme="minorHAnsi"/>
          <w:color w:val="201F1E"/>
        </w:rPr>
        <w:t>-</w:t>
      </w:r>
      <w:r w:rsidR="00B74CB1" w:rsidRPr="00831545">
        <w:rPr>
          <w:rFonts w:asciiTheme="minorHAnsi" w:hAnsiTheme="minorHAnsi" w:cstheme="minorHAnsi"/>
          <w:color w:val="201F1E"/>
        </w:rPr>
        <w:t xml:space="preserve">de </w:t>
      </w:r>
      <w:r w:rsidR="008F3D07" w:rsidRPr="00831545">
        <w:rPr>
          <w:rFonts w:asciiTheme="minorHAnsi" w:hAnsiTheme="minorHAnsi" w:cstheme="minorHAnsi"/>
          <w:color w:val="201F1E"/>
        </w:rPr>
        <w:t>participer à l'AG départementale appelée par les syndicats le 5</w:t>
      </w:r>
      <w:r w:rsidR="00444418" w:rsidRPr="00831545">
        <w:rPr>
          <w:rFonts w:asciiTheme="minorHAnsi" w:hAnsiTheme="minorHAnsi" w:cstheme="minorHAnsi"/>
          <w:color w:val="201F1E"/>
        </w:rPr>
        <w:t xml:space="preserve"> décembre</w:t>
      </w:r>
      <w:r w:rsidR="008F3D07" w:rsidRPr="00831545">
        <w:rPr>
          <w:rFonts w:asciiTheme="minorHAnsi" w:hAnsiTheme="minorHAnsi" w:cstheme="minorHAnsi"/>
          <w:color w:val="201F1E"/>
        </w:rPr>
        <w:t xml:space="preserve"> pour </w:t>
      </w:r>
      <w:r w:rsidRPr="00831545">
        <w:rPr>
          <w:rFonts w:asciiTheme="minorHAnsi" w:hAnsiTheme="minorHAnsi" w:cstheme="minorHAnsi"/>
          <w:color w:val="201F1E"/>
        </w:rPr>
        <w:t>débattre</w:t>
      </w:r>
      <w:r w:rsidR="008F3D07" w:rsidRPr="00831545">
        <w:rPr>
          <w:rFonts w:asciiTheme="minorHAnsi" w:hAnsiTheme="minorHAnsi" w:cstheme="minorHAnsi"/>
          <w:color w:val="201F1E"/>
        </w:rPr>
        <w:t xml:space="preserve"> </w:t>
      </w:r>
      <w:r w:rsidRPr="00831545">
        <w:rPr>
          <w:rFonts w:asciiTheme="minorHAnsi" w:hAnsiTheme="minorHAnsi" w:cstheme="minorHAnsi"/>
          <w:color w:val="201F1E"/>
        </w:rPr>
        <w:t>de</w:t>
      </w:r>
      <w:r w:rsidR="008F3D07" w:rsidRPr="00831545">
        <w:rPr>
          <w:rFonts w:asciiTheme="minorHAnsi" w:hAnsiTheme="minorHAnsi" w:cstheme="minorHAnsi"/>
          <w:color w:val="201F1E"/>
        </w:rPr>
        <w:t xml:space="preserve"> la reconduction.</w:t>
      </w:r>
    </w:p>
    <w:p w14:paraId="301868D1" w14:textId="3A065568" w:rsidR="0079651B" w:rsidRPr="00831545" w:rsidRDefault="008F3D07" w:rsidP="000C539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831545">
        <w:rPr>
          <w:rFonts w:asciiTheme="minorHAnsi" w:hAnsiTheme="minorHAnsi" w:cstheme="minorHAnsi"/>
          <w:color w:val="201F1E"/>
        </w:rPr>
        <w:t>Nous transmettons cette motion aux écoles de Bron et invitons les collègues à l'adopter, à désigner des correspondants, à participer nombreux à l'AG départementale.</w:t>
      </w:r>
    </w:p>
    <w:p w14:paraId="3591EFEE" w14:textId="5B75DED6" w:rsidR="009C2FC1" w:rsidRPr="00831545" w:rsidRDefault="009C2FC1" w:rsidP="000C5394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color w:val="201F1E"/>
        </w:rPr>
      </w:pPr>
      <w:r w:rsidRPr="00831545">
        <w:rPr>
          <w:rFonts w:asciiTheme="minorHAnsi" w:hAnsiTheme="minorHAnsi" w:cstheme="minorHAnsi"/>
          <w:b/>
          <w:bCs/>
          <w:color w:val="201F1E"/>
        </w:rPr>
        <w:t>Nous proposons de nous revoir, collègues, représentants d’écoles, le 25 novembre à la maison  des sociétés à Bron, à 12 h 00. La question des caisses de grève sera à l’ordre du jour de cette réunion.</w:t>
      </w:r>
    </w:p>
    <w:p w14:paraId="53F2A583" w14:textId="43282978" w:rsidR="009C2FC1" w:rsidRPr="00831545" w:rsidRDefault="009C2FC1" w:rsidP="000C5394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831545">
        <w:rPr>
          <w:rFonts w:asciiTheme="minorHAnsi" w:hAnsiTheme="minorHAnsi" w:cstheme="minorHAnsi"/>
          <w:color w:val="201F1E"/>
        </w:rPr>
        <w:t xml:space="preserve">Motion adoptée </w:t>
      </w:r>
      <w:r w:rsidR="003E7BC2">
        <w:rPr>
          <w:rFonts w:asciiTheme="minorHAnsi" w:hAnsiTheme="minorHAnsi" w:cstheme="minorHAnsi"/>
          <w:color w:val="201F1E"/>
        </w:rPr>
        <w:t>à l’unanimité moi</w:t>
      </w:r>
      <w:r w:rsidR="00DB0EFF">
        <w:rPr>
          <w:rFonts w:asciiTheme="minorHAnsi" w:hAnsiTheme="minorHAnsi" w:cstheme="minorHAnsi"/>
          <w:color w:val="201F1E"/>
        </w:rPr>
        <w:t>n</w:t>
      </w:r>
      <w:r w:rsidR="003E7BC2">
        <w:rPr>
          <w:rFonts w:asciiTheme="minorHAnsi" w:hAnsiTheme="minorHAnsi" w:cstheme="minorHAnsi"/>
          <w:color w:val="201F1E"/>
        </w:rPr>
        <w:t>s u</w:t>
      </w:r>
      <w:r w:rsidRPr="00831545">
        <w:rPr>
          <w:rFonts w:asciiTheme="minorHAnsi" w:hAnsiTheme="minorHAnsi" w:cstheme="minorHAnsi"/>
          <w:color w:val="201F1E"/>
        </w:rPr>
        <w:t>ne abstention.</w:t>
      </w:r>
    </w:p>
    <w:sectPr w:rsidR="009C2FC1" w:rsidRPr="00831545" w:rsidSect="000C5394"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67F1D"/>
    <w:multiLevelType w:val="hybridMultilevel"/>
    <w:tmpl w:val="D658A4B4"/>
    <w:lvl w:ilvl="0" w:tplc="1E5063B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820DA"/>
    <w:multiLevelType w:val="hybridMultilevel"/>
    <w:tmpl w:val="4D18F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1B"/>
    <w:rsid w:val="000C5394"/>
    <w:rsid w:val="00112428"/>
    <w:rsid w:val="00121E3A"/>
    <w:rsid w:val="00134E8B"/>
    <w:rsid w:val="002025DE"/>
    <w:rsid w:val="003458BD"/>
    <w:rsid w:val="003E7BC2"/>
    <w:rsid w:val="00444418"/>
    <w:rsid w:val="004870FC"/>
    <w:rsid w:val="004A3BC4"/>
    <w:rsid w:val="005B1A23"/>
    <w:rsid w:val="006153B1"/>
    <w:rsid w:val="00705F63"/>
    <w:rsid w:val="00721D8F"/>
    <w:rsid w:val="00784C81"/>
    <w:rsid w:val="0079651B"/>
    <w:rsid w:val="007C7EBC"/>
    <w:rsid w:val="007F1197"/>
    <w:rsid w:val="0081505E"/>
    <w:rsid w:val="00831545"/>
    <w:rsid w:val="008F3D07"/>
    <w:rsid w:val="00922311"/>
    <w:rsid w:val="00972B11"/>
    <w:rsid w:val="009C2FC1"/>
    <w:rsid w:val="009E3496"/>
    <w:rsid w:val="009F3EB2"/>
    <w:rsid w:val="00A166C0"/>
    <w:rsid w:val="00AF2E50"/>
    <w:rsid w:val="00B52960"/>
    <w:rsid w:val="00B67B0C"/>
    <w:rsid w:val="00B74CB1"/>
    <w:rsid w:val="00B75BCE"/>
    <w:rsid w:val="00B96106"/>
    <w:rsid w:val="00BB1F4D"/>
    <w:rsid w:val="00C55C08"/>
    <w:rsid w:val="00C64683"/>
    <w:rsid w:val="00DB0EFF"/>
    <w:rsid w:val="00E309B6"/>
    <w:rsid w:val="00E44A9F"/>
    <w:rsid w:val="00F52A18"/>
    <w:rsid w:val="00FA4F94"/>
    <w:rsid w:val="00F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DF0F"/>
  <w15:chartTrackingRefBased/>
  <w15:docId w15:val="{20A1A00B-F5A7-4A8E-8080-77775A0E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44A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F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Arsane</dc:creator>
  <cp:keywords/>
  <dc:description/>
  <cp:lastModifiedBy>Jane Fred Urbani Volle</cp:lastModifiedBy>
  <cp:revision>2</cp:revision>
  <dcterms:created xsi:type="dcterms:W3CDTF">2019-11-09T11:32:00Z</dcterms:created>
  <dcterms:modified xsi:type="dcterms:W3CDTF">2019-11-09T11:32:00Z</dcterms:modified>
</cp:coreProperties>
</file>